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CEE5" w14:textId="21975565" w:rsidR="008A5207" w:rsidRPr="00C44753" w:rsidRDefault="005417F7" w:rsidP="00C44753">
      <w:pPr>
        <w:jc w:val="center"/>
        <w:rPr>
          <w:b/>
          <w:bCs/>
          <w:sz w:val="28"/>
          <w:szCs w:val="28"/>
        </w:rPr>
      </w:pPr>
      <w:r w:rsidRPr="00C44753">
        <w:rPr>
          <w:b/>
          <w:bCs/>
          <w:sz w:val="28"/>
          <w:szCs w:val="28"/>
        </w:rPr>
        <w:t>Projet jardin devant</w:t>
      </w:r>
      <w:r w:rsidR="00E56281">
        <w:rPr>
          <w:b/>
          <w:bCs/>
          <w:sz w:val="28"/>
          <w:szCs w:val="28"/>
        </w:rPr>
        <w:t xml:space="preserve"> 50 chemin des Tartres ; 94500 Champigny</w:t>
      </w:r>
    </w:p>
    <w:p w14:paraId="495A011B" w14:textId="5E89517A" w:rsidR="005417F7" w:rsidRDefault="005417F7">
      <w:r w:rsidRPr="005417F7">
        <w:rPr>
          <w:noProof/>
        </w:rPr>
        <w:drawing>
          <wp:inline distT="0" distB="0" distL="0" distR="0" wp14:anchorId="5507A616" wp14:editId="091FA650">
            <wp:extent cx="5314950" cy="893527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590" cy="894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C9FE" w14:textId="77777777" w:rsidR="00691E43" w:rsidRDefault="00691E43"/>
    <w:p w14:paraId="5A8466CE" w14:textId="77777777" w:rsidR="00691E43" w:rsidRDefault="00691E43" w:rsidP="00691E43">
      <w:pPr>
        <w:pStyle w:val="NormalWeb"/>
      </w:pPr>
      <w:r>
        <w:rPr>
          <w:noProof/>
        </w:rPr>
        <w:lastRenderedPageBreak/>
        <w:drawing>
          <wp:inline distT="0" distB="0" distL="0" distR="0" wp14:anchorId="2468C03C" wp14:editId="0FAB9E6E">
            <wp:extent cx="6477847" cy="48583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92" cy="486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B94DB" w14:textId="77777777" w:rsidR="00EA2287" w:rsidRDefault="00EA2287"/>
    <w:p w14:paraId="33578170" w14:textId="29FE2BE2" w:rsidR="00EA2287" w:rsidRDefault="00EA2287" w:rsidP="00EA2287">
      <w:pPr>
        <w:pStyle w:val="Paragraphedeliste"/>
        <w:numPr>
          <w:ilvl w:val="0"/>
          <w:numId w:val="1"/>
        </w:numPr>
      </w:pPr>
      <w:r>
        <w:t>Masquer le récupérateur d’eau (treillis avec faux lierre ou autre</w:t>
      </w:r>
      <w:r w:rsidR="006D0460">
        <w:t xml:space="preserve"> idée </w:t>
      </w:r>
      <w:r>
        <w:t>…)</w:t>
      </w:r>
      <w:r w:rsidR="00D015CA">
        <w:t> ; laisser libre accès au robinet et devant récupérateur pour poser un arrosoir ; 1 système de pompe existe-t-il ?</w:t>
      </w:r>
    </w:p>
    <w:p w14:paraId="0BD2DD57" w14:textId="10A587EC" w:rsidR="002104DB" w:rsidRDefault="002104DB" w:rsidP="00EA2287">
      <w:pPr>
        <w:pStyle w:val="Paragraphedeliste"/>
        <w:numPr>
          <w:ilvl w:val="0"/>
          <w:numId w:val="1"/>
        </w:numPr>
      </w:pPr>
      <w:r>
        <w:t xml:space="preserve">Garder l’arbre cerisier japonais le tronc jusqu’au </w:t>
      </w:r>
      <w:r w:rsidR="00234F5B">
        <w:t xml:space="preserve">chapeau du </w:t>
      </w:r>
      <w:r>
        <w:t xml:space="preserve">mur pour faire arbre à chats ; </w:t>
      </w:r>
      <w:r w:rsidR="00234F5B">
        <w:t>utiliser une branche pour créer un passage arbre/mur</w:t>
      </w:r>
      <w:r w:rsidR="00486F19">
        <w:t xml:space="preserve"> ; </w:t>
      </w:r>
      <w:r>
        <w:t>couper les autres branches</w:t>
      </w:r>
    </w:p>
    <w:p w14:paraId="4E5BD59C" w14:textId="489F2C69" w:rsidR="00691E43" w:rsidRDefault="00691E43" w:rsidP="00EA2287">
      <w:pPr>
        <w:pStyle w:val="Paragraphedeliste"/>
        <w:numPr>
          <w:ilvl w:val="0"/>
          <w:numId w:val="1"/>
        </w:numPr>
      </w:pPr>
      <w:r>
        <w:t>Laisser le chapeau des murs dénudé pour laisser les chats passer</w:t>
      </w:r>
    </w:p>
    <w:p w14:paraId="2C8CF100" w14:textId="77777777" w:rsidR="00276C51" w:rsidRDefault="00276C51" w:rsidP="00276C51">
      <w:pPr>
        <w:pStyle w:val="Paragraphedeliste"/>
      </w:pPr>
    </w:p>
    <w:p w14:paraId="525F8FEA" w14:textId="0D58D111" w:rsidR="001C71B5" w:rsidRPr="001C71B5" w:rsidRDefault="001C71B5" w:rsidP="001C71B5">
      <w:pPr>
        <w:rPr>
          <w:b/>
          <w:bCs/>
          <w:u w:val="single"/>
        </w:rPr>
      </w:pPr>
      <w:r w:rsidRPr="001C71B5">
        <w:rPr>
          <w:b/>
          <w:bCs/>
          <w:u w:val="single"/>
        </w:rPr>
        <w:t>Thème du jardin :</w:t>
      </w:r>
    </w:p>
    <w:p w14:paraId="25A9D976" w14:textId="77777777" w:rsidR="00553896" w:rsidRPr="00553896" w:rsidRDefault="001C71B5" w:rsidP="001C71B5">
      <w:pPr>
        <w:rPr>
          <w:b/>
          <w:bCs/>
          <w:u w:val="single"/>
        </w:rPr>
      </w:pPr>
      <w:r w:rsidRPr="00553896">
        <w:rPr>
          <w:b/>
          <w:bCs/>
          <w:u w:val="single"/>
        </w:rPr>
        <w:t xml:space="preserve">Couleurs : </w:t>
      </w:r>
    </w:p>
    <w:p w14:paraId="4F7A1CEA" w14:textId="419FAC82" w:rsidR="00553896" w:rsidRDefault="001C71B5" w:rsidP="001C71B5">
      <w:r>
        <w:t xml:space="preserve">blanc, rose pale, bleu et mauve ; </w:t>
      </w:r>
    </w:p>
    <w:p w14:paraId="7BB74A05" w14:textId="77777777" w:rsidR="00553896" w:rsidRPr="00553896" w:rsidRDefault="00553896" w:rsidP="001C71B5">
      <w:pPr>
        <w:rPr>
          <w:b/>
          <w:bCs/>
          <w:u w:val="single"/>
        </w:rPr>
      </w:pPr>
      <w:r w:rsidRPr="00553896">
        <w:rPr>
          <w:b/>
          <w:bCs/>
          <w:u w:val="single"/>
        </w:rPr>
        <w:t xml:space="preserve">Restrictions : </w:t>
      </w:r>
    </w:p>
    <w:p w14:paraId="2F26F370" w14:textId="65FD284D" w:rsidR="001C71B5" w:rsidRDefault="001C71B5" w:rsidP="001C71B5">
      <w:r>
        <w:t>pas trop haut car pas de place ; pas de branches qui dépassent au milieu car pb quand on ouvre les portières</w:t>
      </w:r>
      <w:r w:rsidR="00A6514E">
        <w:t xml:space="preserve"> de la voiture</w:t>
      </w:r>
      <w:r>
        <w:t xml:space="preserve">; </w:t>
      </w:r>
      <w:r w:rsidR="0040221A">
        <w:t>arbuste haut le long de la grille portail à droite de la boite aux lettres</w:t>
      </w:r>
      <w:r w:rsidR="00691E43">
        <w:t xml:space="preserve"> mais laisser libre passage des chats  (trou à droite boite aux lettres)</w:t>
      </w:r>
      <w:r w:rsidR="0021237C">
        <w:t xml:space="preserve"> et aussi pour qu’ils puissent sauter</w:t>
      </w:r>
      <w:r w:rsidR="0040221A">
        <w:t xml:space="preserve"> , </w:t>
      </w:r>
      <w:r>
        <w:t>facile d’entretien</w:t>
      </w:r>
      <w:r w:rsidR="003E3A00">
        <w:t> ; paillage</w:t>
      </w:r>
      <w:r w:rsidR="00877EF2">
        <w:t xml:space="preserve"> sur la terre ; ecorces, galets</w:t>
      </w:r>
      <w:r w:rsidR="003E3A00">
        <w:t> ?</w:t>
      </w:r>
    </w:p>
    <w:p w14:paraId="33E87594" w14:textId="77777777" w:rsidR="001C71B5" w:rsidRDefault="001C71B5" w:rsidP="001C71B5">
      <w:pPr>
        <w:pStyle w:val="Paragraphedeliste"/>
      </w:pPr>
    </w:p>
    <w:p w14:paraId="107E37E8" w14:textId="0D159179" w:rsidR="001C71B5" w:rsidRDefault="001C71B5" w:rsidP="001C71B5">
      <w:pPr>
        <w:pStyle w:val="Paragraphedeliste"/>
        <w:numPr>
          <w:ilvl w:val="0"/>
          <w:numId w:val="1"/>
        </w:numPr>
      </w:pPr>
      <w:r w:rsidRPr="00276C51">
        <w:rPr>
          <w:b/>
          <w:bCs/>
          <w:u w:val="single"/>
        </w:rPr>
        <w:t>A garder :</w:t>
      </w:r>
      <w:r>
        <w:t xml:space="preserve"> Arums blanc ; fougères</w:t>
      </w:r>
      <w:r w:rsidR="00553896">
        <w:t> ; tronc du cerisier japonais</w:t>
      </w:r>
    </w:p>
    <w:p w14:paraId="461761BA" w14:textId="77777777" w:rsidR="0048023A" w:rsidRDefault="0048023A" w:rsidP="0048023A">
      <w:pPr>
        <w:pStyle w:val="Paragraphedeliste"/>
      </w:pPr>
    </w:p>
    <w:p w14:paraId="0177B0CB" w14:textId="0B6CF3DC" w:rsidR="001C71B5" w:rsidRDefault="001C71B5" w:rsidP="001C71B5">
      <w:pPr>
        <w:pStyle w:val="Paragraphedeliste"/>
        <w:numPr>
          <w:ilvl w:val="0"/>
          <w:numId w:val="1"/>
        </w:numPr>
      </w:pPr>
      <w:r w:rsidRPr="00276C51">
        <w:rPr>
          <w:b/>
          <w:bCs/>
          <w:u w:val="single"/>
        </w:rPr>
        <w:t>J’aime bien :</w:t>
      </w:r>
      <w:r>
        <w:t xml:space="preserve"> </w:t>
      </w:r>
      <w:r w:rsidR="00C97DC0">
        <w:t xml:space="preserve">Lilas ; </w:t>
      </w:r>
      <w:r w:rsidR="002828D0">
        <w:t xml:space="preserve">jasmin, </w:t>
      </w:r>
      <w:r w:rsidR="00C22A02">
        <w:t xml:space="preserve">jacinthes, </w:t>
      </w:r>
      <w:r w:rsidR="00C97DC0">
        <w:t>pivoines</w:t>
      </w:r>
      <w:r w:rsidR="00625E7E">
        <w:t xml:space="preserve"> (hautes pour faire un bouquet)</w:t>
      </w:r>
      <w:r w:rsidR="00C97DC0">
        <w:t>, roses</w:t>
      </w:r>
      <w:r w:rsidR="00625E7E" w:rsidRPr="00625E7E">
        <w:t xml:space="preserve"> </w:t>
      </w:r>
      <w:r w:rsidR="00625E7E">
        <w:t>(</w:t>
      </w:r>
      <w:r w:rsidR="00A756C0">
        <w:t xml:space="preserve">grandes tiges </w:t>
      </w:r>
      <w:r w:rsidR="00625E7E">
        <w:t>pour faire un bouquet)</w:t>
      </w:r>
      <w:r w:rsidR="00C97DC0">
        <w:t xml:space="preserve">, </w:t>
      </w:r>
      <w:r w:rsidR="00B62BDD">
        <w:t xml:space="preserve">hortensias (se plait bien dans le triangle du milieu), </w:t>
      </w:r>
      <w:r w:rsidR="00C97DC0">
        <w:t xml:space="preserve">lavande ; agapanthes, </w:t>
      </w:r>
      <w:r w:rsidR="00C97DC0">
        <w:lastRenderedPageBreak/>
        <w:t>muscari,</w:t>
      </w:r>
      <w:r w:rsidR="008F3B65">
        <w:t xml:space="preserve"> campanules, </w:t>
      </w:r>
      <w:r w:rsidR="00855502">
        <w:t xml:space="preserve">muguet, </w:t>
      </w:r>
      <w:r w:rsidR="000B3B9F">
        <w:t>ail bleu</w:t>
      </w:r>
      <w:r w:rsidR="00E05321">
        <w:t xml:space="preserve">, </w:t>
      </w:r>
      <w:r w:rsidR="00AC7452">
        <w:t>lupin,</w:t>
      </w:r>
      <w:r w:rsidR="00325291">
        <w:t xml:space="preserve"> ibéris</w:t>
      </w:r>
      <w:r w:rsidR="00AC7452">
        <w:t xml:space="preserve"> </w:t>
      </w:r>
      <w:r w:rsidR="00E05321">
        <w:t>anémones</w:t>
      </w:r>
      <w:r w:rsidR="00BC74FB">
        <w:t xml:space="preserve">, </w:t>
      </w:r>
      <w:r w:rsidR="005200C4">
        <w:t>géraniums (</w:t>
      </w:r>
      <w:r w:rsidR="005200C4" w:rsidRPr="005200C4">
        <w:t>géranium Rozanne</w:t>
      </w:r>
      <w:r w:rsidR="00F848B9">
        <w:t xml:space="preserve"> ou autres dans les couleurs</w:t>
      </w:r>
      <w:r w:rsidR="005200C4" w:rsidRPr="005200C4">
        <w:t xml:space="preserve"> </w:t>
      </w:r>
      <w:r w:rsidR="005200C4">
        <w:t>)</w:t>
      </w:r>
      <w:r w:rsidR="001C1D56">
        <w:t xml:space="preserve"> ; dahlias, </w:t>
      </w:r>
      <w:r w:rsidR="00BC74FB" w:rsidRPr="00BC74FB">
        <w:t>Les scilles</w:t>
      </w:r>
      <w:r w:rsidR="00895206">
        <w:t xml:space="preserve">, </w:t>
      </w:r>
      <w:r w:rsidR="00895206" w:rsidRPr="00895206">
        <w:t xml:space="preserve">L’iphéion </w:t>
      </w:r>
    </w:p>
    <w:p w14:paraId="4D5FA5A7" w14:textId="683E9A8A" w:rsidR="00A04894" w:rsidRDefault="0045218D" w:rsidP="00A04894">
      <w:r>
        <w:t xml:space="preserve">Types d’hortensias originaux : </w:t>
      </w:r>
      <w:r w:rsidRPr="0045218D">
        <w:t>HORTENSIA 'Blaumeise' cultivé en bleu</w:t>
      </w:r>
      <w:r w:rsidR="00BC0D2A">
        <w:t> ;</w:t>
      </w:r>
      <w:r w:rsidR="00FA003F">
        <w:t xml:space="preserve">; </w:t>
      </w:r>
      <w:r w:rsidR="005C1E23" w:rsidRPr="005C1E23">
        <w:t>HORTENSIA 'Etoile Violette'</w:t>
      </w:r>
      <w:r w:rsidR="00A04894">
        <w:t xml:space="preserve"> ; </w:t>
      </w:r>
      <w:r w:rsidR="00A04894" w:rsidRPr="00A04894">
        <w:t>Hortensia Paniculé 'Pink Diamond' (Hydrangea Paniculata 'Pink Diamond')</w:t>
      </w:r>
      <w:r w:rsidR="00977C5F">
        <w:rPr>
          <w:b/>
          <w:bCs/>
        </w:rPr>
        <w:t xml:space="preserve"> ; </w:t>
      </w:r>
      <w:r w:rsidR="00977C5F" w:rsidRPr="00FA003F">
        <w:t>HORTENSIA Dutch Ladies ® 'Sabrina'</w:t>
      </w:r>
      <w:r w:rsidR="00977C5F">
        <w:t> ;</w:t>
      </w:r>
      <w:r w:rsidR="00977C5F" w:rsidRPr="00977C5F">
        <w:t xml:space="preserve"> </w:t>
      </w:r>
      <w:r w:rsidR="00977C5F" w:rsidRPr="00BC0D2A">
        <w:t>HORTENSIA Star Gazer® cultivé en rose</w:t>
      </w:r>
      <w:r w:rsidR="00977C5F">
        <w:t> </w:t>
      </w:r>
    </w:p>
    <w:p w14:paraId="2074744E" w14:textId="77777777" w:rsidR="008F10A7" w:rsidRDefault="008F10A7" w:rsidP="00A04894"/>
    <w:p w14:paraId="689EB862" w14:textId="0761414C" w:rsidR="008F10A7" w:rsidRPr="008F10A7" w:rsidRDefault="008F10A7" w:rsidP="008F10A7">
      <w:pPr>
        <w:pStyle w:val="Paragraphedeliste"/>
        <w:numPr>
          <w:ilvl w:val="0"/>
          <w:numId w:val="1"/>
        </w:numPr>
        <w:rPr>
          <w:b/>
          <w:bCs/>
        </w:rPr>
      </w:pPr>
      <w:r>
        <w:t>Un entretien régulier par l’entreprise serait souhaité : crédit d’impots ?</w:t>
      </w:r>
    </w:p>
    <w:p w14:paraId="63B69378" w14:textId="3F362DBE" w:rsidR="008F10A7" w:rsidRPr="008F10A7" w:rsidRDefault="008F10A7" w:rsidP="008F10A7">
      <w:pPr>
        <w:pStyle w:val="Paragraphedeliste"/>
        <w:numPr>
          <w:ilvl w:val="0"/>
          <w:numId w:val="1"/>
        </w:numPr>
        <w:rPr>
          <w:b/>
          <w:bCs/>
        </w:rPr>
      </w:pPr>
      <w:r>
        <w:t>Un autre projet pour le jardin arrière suivrait avec réalisation terrasse, luminaires, arrosage automatique, pergola.</w:t>
      </w:r>
    </w:p>
    <w:p w14:paraId="19B0D2D9" w14:textId="6962C66A" w:rsidR="005C1E23" w:rsidRPr="005C1E23" w:rsidRDefault="005C1E23" w:rsidP="005C1E23"/>
    <w:p w14:paraId="13DE05EC" w14:textId="2F958DEC" w:rsidR="00FA003F" w:rsidRPr="00FA003F" w:rsidRDefault="00FA003F" w:rsidP="00FA003F"/>
    <w:p w14:paraId="41BC96EC" w14:textId="4795DA1E" w:rsidR="00BC0D2A" w:rsidRPr="00BC0D2A" w:rsidRDefault="00BC0D2A" w:rsidP="00BC0D2A"/>
    <w:p w14:paraId="13F78584" w14:textId="7AF6B951" w:rsidR="0045218D" w:rsidRPr="0045218D" w:rsidRDefault="0045218D" w:rsidP="0045218D"/>
    <w:p w14:paraId="6C4F4A31" w14:textId="19C9D80C" w:rsidR="001C71B5" w:rsidRDefault="001C71B5" w:rsidP="001C71B5"/>
    <w:sectPr w:rsidR="001C71B5" w:rsidSect="009D1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E3153"/>
    <w:multiLevelType w:val="hybridMultilevel"/>
    <w:tmpl w:val="AB4279C6"/>
    <w:lvl w:ilvl="0" w:tplc="BA12CE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56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20"/>
    <w:rsid w:val="000310F8"/>
    <w:rsid w:val="000B3B9F"/>
    <w:rsid w:val="001C1D56"/>
    <w:rsid w:val="001C71B5"/>
    <w:rsid w:val="002104DB"/>
    <w:rsid w:val="0021237C"/>
    <w:rsid w:val="00234F5B"/>
    <w:rsid w:val="00276C51"/>
    <w:rsid w:val="002828D0"/>
    <w:rsid w:val="00325291"/>
    <w:rsid w:val="003D4AFA"/>
    <w:rsid w:val="003E3A00"/>
    <w:rsid w:val="0040221A"/>
    <w:rsid w:val="0045218D"/>
    <w:rsid w:val="0048023A"/>
    <w:rsid w:val="00486F19"/>
    <w:rsid w:val="005200C4"/>
    <w:rsid w:val="005417F7"/>
    <w:rsid w:val="00553896"/>
    <w:rsid w:val="005C1E23"/>
    <w:rsid w:val="00625E7E"/>
    <w:rsid w:val="00691E43"/>
    <w:rsid w:val="006D0460"/>
    <w:rsid w:val="00795F7C"/>
    <w:rsid w:val="00855502"/>
    <w:rsid w:val="00877EF2"/>
    <w:rsid w:val="00895206"/>
    <w:rsid w:val="008A5207"/>
    <w:rsid w:val="008A7191"/>
    <w:rsid w:val="008F10A7"/>
    <w:rsid w:val="008F3B65"/>
    <w:rsid w:val="00977C5F"/>
    <w:rsid w:val="009D1620"/>
    <w:rsid w:val="00A04894"/>
    <w:rsid w:val="00A6514E"/>
    <w:rsid w:val="00A756C0"/>
    <w:rsid w:val="00AC7452"/>
    <w:rsid w:val="00B62BDD"/>
    <w:rsid w:val="00BC0D2A"/>
    <w:rsid w:val="00BC74FB"/>
    <w:rsid w:val="00C22A02"/>
    <w:rsid w:val="00C44753"/>
    <w:rsid w:val="00C97DC0"/>
    <w:rsid w:val="00D015CA"/>
    <w:rsid w:val="00DA569D"/>
    <w:rsid w:val="00E05321"/>
    <w:rsid w:val="00E367F1"/>
    <w:rsid w:val="00E56281"/>
    <w:rsid w:val="00EA2287"/>
    <w:rsid w:val="00F848B9"/>
    <w:rsid w:val="00F8697F"/>
    <w:rsid w:val="00FA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9DD0"/>
  <w15:chartTrackingRefBased/>
  <w15:docId w15:val="{7D06EFFE-C9B4-4D44-AAB5-886536BC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1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1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1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1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1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1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1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1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1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1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1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1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16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16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16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16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16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16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1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1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1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1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1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16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16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16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1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16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16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Paris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Couttenier, Claire</dc:creator>
  <cp:keywords/>
  <dc:description/>
  <cp:lastModifiedBy>Couttenier, Claire</cp:lastModifiedBy>
  <cp:revision>51</cp:revision>
  <dcterms:created xsi:type="dcterms:W3CDTF">2026-03-04T13:48:00Z</dcterms:created>
  <dcterms:modified xsi:type="dcterms:W3CDTF">2026-03-04T14:58:00Z</dcterms:modified>
</cp:coreProperties>
</file>